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BE42" w14:textId="77777777" w:rsidR="00D617C2" w:rsidRDefault="00EB792F" w:rsidP="00EB792F">
      <w:pPr>
        <w:spacing w:after="0" w:line="240" w:lineRule="auto"/>
        <w:jc w:val="center"/>
        <w:rPr>
          <w:b/>
        </w:rPr>
      </w:pPr>
      <w:r w:rsidRPr="00EB792F">
        <w:rPr>
          <w:b/>
        </w:rPr>
        <w:t xml:space="preserve">Акт </w:t>
      </w:r>
    </w:p>
    <w:p w14:paraId="2678266B" w14:textId="62A26558" w:rsidR="003040E7" w:rsidRPr="00EB792F" w:rsidRDefault="00EB792F" w:rsidP="00EB792F">
      <w:pPr>
        <w:spacing w:after="0" w:line="240" w:lineRule="auto"/>
        <w:jc w:val="center"/>
        <w:rPr>
          <w:b/>
        </w:rPr>
      </w:pPr>
      <w:r w:rsidRPr="00EB792F">
        <w:rPr>
          <w:b/>
        </w:rPr>
        <w:t xml:space="preserve">осмотра </w:t>
      </w:r>
      <w:proofErr w:type="spellStart"/>
      <w:r w:rsidRPr="00EB792F">
        <w:rPr>
          <w:b/>
        </w:rPr>
        <w:t>электробал</w:t>
      </w:r>
      <w:r>
        <w:rPr>
          <w:b/>
        </w:rPr>
        <w:t>л</w:t>
      </w:r>
      <w:r w:rsidRPr="00EB792F">
        <w:rPr>
          <w:b/>
        </w:rPr>
        <w:t>астера</w:t>
      </w:r>
      <w:proofErr w:type="spellEnd"/>
      <w:r w:rsidRPr="00EB792F">
        <w:rPr>
          <w:b/>
        </w:rPr>
        <w:t xml:space="preserve"> ЭлБ-3 №39</w:t>
      </w:r>
    </w:p>
    <w:p w14:paraId="6A66A373" w14:textId="77777777" w:rsidR="00273016" w:rsidRDefault="00273016" w:rsidP="00EB792F">
      <w:pPr>
        <w:spacing w:after="0" w:line="240" w:lineRule="auto"/>
        <w:rPr>
          <w:b/>
        </w:rPr>
      </w:pPr>
    </w:p>
    <w:p w14:paraId="7E9955AE" w14:textId="75AB4585" w:rsidR="00EB792F" w:rsidRDefault="00EB792F" w:rsidP="00EB792F">
      <w:pPr>
        <w:spacing w:after="0" w:line="240" w:lineRule="auto"/>
        <w:rPr>
          <w:b/>
        </w:rPr>
      </w:pPr>
      <w:r w:rsidRPr="00EB792F">
        <w:rPr>
          <w:b/>
        </w:rPr>
        <w:t xml:space="preserve">Ст. </w:t>
      </w:r>
      <w:proofErr w:type="spellStart"/>
      <w:r w:rsidRPr="00EB792F">
        <w:rPr>
          <w:b/>
        </w:rPr>
        <w:t>Бескол</w:t>
      </w:r>
      <w:proofErr w:type="spellEnd"/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Pr="00EB792F">
        <w:rPr>
          <w:b/>
        </w:rPr>
        <w:tab/>
      </w:r>
      <w:r w:rsidR="00860D8E">
        <w:rPr>
          <w:b/>
        </w:rPr>
        <w:t xml:space="preserve">                               </w:t>
      </w:r>
      <w:r w:rsidR="00273016">
        <w:rPr>
          <w:b/>
        </w:rPr>
        <w:t>30</w:t>
      </w:r>
      <w:r w:rsidRPr="00EB792F">
        <w:rPr>
          <w:b/>
        </w:rPr>
        <w:t>.12.2024 г</w:t>
      </w:r>
    </w:p>
    <w:p w14:paraId="5B78EB6C" w14:textId="77777777" w:rsidR="00EB792F" w:rsidRDefault="00EB792F" w:rsidP="00EB792F">
      <w:pPr>
        <w:spacing w:after="0" w:line="240" w:lineRule="auto"/>
        <w:rPr>
          <w:b/>
        </w:rPr>
      </w:pPr>
    </w:p>
    <w:p w14:paraId="3055F318" w14:textId="77777777" w:rsidR="00273016" w:rsidRDefault="00273016" w:rsidP="00273016">
      <w:pPr>
        <w:spacing w:after="0"/>
      </w:pPr>
      <w:r>
        <w:t xml:space="preserve">                                           </w:t>
      </w:r>
    </w:p>
    <w:p w14:paraId="6C5BA33A" w14:textId="77777777" w:rsidR="00273016" w:rsidRPr="0057375D" w:rsidRDefault="00273016" w:rsidP="00273016">
      <w:pPr>
        <w:spacing w:after="0"/>
        <w:rPr>
          <w:b/>
        </w:rPr>
      </w:pPr>
      <w:r w:rsidRPr="0057375D">
        <w:rPr>
          <w:b/>
        </w:rPr>
        <w:t>Дизель генератор.</w:t>
      </w:r>
    </w:p>
    <w:p w14:paraId="1291DB2A" w14:textId="77777777" w:rsidR="00273016" w:rsidRDefault="00273016" w:rsidP="00273016">
      <w:pPr>
        <w:spacing w:after="0"/>
      </w:pPr>
      <w:r>
        <w:t>1.Дизель генераторная установка (силовая)ГСФ-200-требуется капитальный ремонт.</w:t>
      </w:r>
    </w:p>
    <w:p w14:paraId="00918DBD" w14:textId="77777777" w:rsidR="00273016" w:rsidRDefault="00273016" w:rsidP="00273016">
      <w:pPr>
        <w:spacing w:after="0"/>
      </w:pPr>
      <w:r>
        <w:t>2.Радиатор охлаждения-(многочисленные потеки)-требуется заменить.</w:t>
      </w:r>
    </w:p>
    <w:p w14:paraId="6AF736F7" w14:textId="77777777" w:rsidR="00273016" w:rsidRDefault="00273016" w:rsidP="00273016">
      <w:pPr>
        <w:spacing w:after="0"/>
      </w:pPr>
      <w:r>
        <w:t>3.Дизельный агрегат ЯМЗ-238-требуется капитальный ремонт.</w:t>
      </w:r>
    </w:p>
    <w:p w14:paraId="2904A17C" w14:textId="77777777" w:rsidR="00273016" w:rsidRDefault="00273016" w:rsidP="00273016">
      <w:pPr>
        <w:spacing w:after="0"/>
      </w:pPr>
      <w:r>
        <w:t>4.Электрический топливный насос-произвести ревизию.</w:t>
      </w:r>
    </w:p>
    <w:p w14:paraId="31B3EBE3" w14:textId="77777777" w:rsidR="00273016" w:rsidRDefault="00273016" w:rsidP="00273016">
      <w:pPr>
        <w:spacing w:after="0"/>
      </w:pPr>
      <w:r>
        <w:t>5.Топливный бак-требуется промывка бака.</w:t>
      </w:r>
    </w:p>
    <w:p w14:paraId="5E6D3523" w14:textId="77777777" w:rsidR="00273016" w:rsidRPr="00860D8E" w:rsidRDefault="00273016" w:rsidP="00273016">
      <w:pPr>
        <w:spacing w:after="0"/>
        <w:rPr>
          <w:b/>
          <w:sz w:val="20"/>
          <w:szCs w:val="20"/>
        </w:rPr>
      </w:pPr>
    </w:p>
    <w:p w14:paraId="1E9C591B" w14:textId="77777777" w:rsidR="00273016" w:rsidRPr="00C74B9C" w:rsidRDefault="00273016" w:rsidP="00273016">
      <w:pPr>
        <w:spacing w:after="0"/>
        <w:rPr>
          <w:b/>
        </w:rPr>
      </w:pPr>
      <w:r w:rsidRPr="00C74B9C">
        <w:rPr>
          <w:b/>
        </w:rPr>
        <w:t>Ходовая часть.</w:t>
      </w:r>
    </w:p>
    <w:p w14:paraId="6F132F08" w14:textId="77777777" w:rsidR="00273016" w:rsidRDefault="00273016" w:rsidP="00273016">
      <w:pPr>
        <w:spacing w:after="0"/>
      </w:pPr>
      <w:r>
        <w:t>1.Ходовая тележка №1(машинное отделения) –требуется освидетельствование ходовой тележки.</w:t>
      </w:r>
    </w:p>
    <w:p w14:paraId="4E003806" w14:textId="77777777" w:rsidR="00273016" w:rsidRDefault="00273016" w:rsidP="00273016">
      <w:pPr>
        <w:spacing w:after="0"/>
      </w:pPr>
      <w:r>
        <w:t>2.Ходовая тележка №2(центральная будка) -требуется освидетельствование ходовой тележки.</w:t>
      </w:r>
    </w:p>
    <w:p w14:paraId="79720A3B" w14:textId="77777777" w:rsidR="00273016" w:rsidRDefault="00273016" w:rsidP="00273016">
      <w:pPr>
        <w:spacing w:after="0"/>
      </w:pPr>
      <w:r>
        <w:t>3.Ходовая тележка №3(центральная будка) -</w:t>
      </w:r>
      <w:r w:rsidRPr="000F5846">
        <w:t xml:space="preserve"> требуется освидетельствование ходовой тележки.</w:t>
      </w:r>
    </w:p>
    <w:p w14:paraId="26FF6149" w14:textId="77777777" w:rsidR="00273016" w:rsidRDefault="00273016" w:rsidP="00273016">
      <w:pPr>
        <w:spacing w:after="0"/>
      </w:pPr>
      <w:r>
        <w:t>4.Ходовая тележка №4(Хозяйственная будка) -</w:t>
      </w:r>
      <w:r w:rsidRPr="000F5846">
        <w:t xml:space="preserve"> требуется освидетельствование ходовой тележки.</w:t>
      </w:r>
    </w:p>
    <w:p w14:paraId="2E43FE12" w14:textId="77777777" w:rsidR="00273016" w:rsidRDefault="00273016" w:rsidP="00273016">
      <w:pPr>
        <w:spacing w:after="0"/>
      </w:pPr>
      <w:r>
        <w:t>5.Колесные пары-требуется освидетельствование колесных пар.</w:t>
      </w:r>
    </w:p>
    <w:p w14:paraId="0176B622" w14:textId="77777777" w:rsidR="00273016" w:rsidRDefault="00273016" w:rsidP="00273016">
      <w:pPr>
        <w:spacing w:after="0"/>
      </w:pPr>
      <w:r>
        <w:t>6.Автосцепка в количестве 2-х штук-требуется освидетельствование авто сцепного устройства.</w:t>
      </w:r>
    </w:p>
    <w:p w14:paraId="4235F5AB" w14:textId="77777777" w:rsidR="00273016" w:rsidRDefault="00273016" w:rsidP="00273016">
      <w:pPr>
        <w:spacing w:after="0"/>
      </w:pPr>
      <w:r>
        <w:t>7.Шаровая связь-требуется ультразвуковая дефектоскопия шаровой связи(шарнир), при несоответствии заменить.</w:t>
      </w:r>
    </w:p>
    <w:p w14:paraId="2B1E6742" w14:textId="77777777" w:rsidR="00273016" w:rsidRPr="00860D8E" w:rsidRDefault="00273016" w:rsidP="00273016">
      <w:pPr>
        <w:spacing w:after="0"/>
        <w:rPr>
          <w:b/>
          <w:sz w:val="20"/>
          <w:szCs w:val="20"/>
        </w:rPr>
      </w:pPr>
    </w:p>
    <w:p w14:paraId="486C0E84" w14:textId="77777777" w:rsidR="00273016" w:rsidRDefault="00273016" w:rsidP="00273016">
      <w:pPr>
        <w:spacing w:after="0"/>
      </w:pPr>
      <w:r>
        <w:rPr>
          <w:b/>
        </w:rPr>
        <w:t>А</w:t>
      </w:r>
      <w:r w:rsidRPr="00C74B9C">
        <w:rPr>
          <w:b/>
        </w:rPr>
        <w:t>вто режимное оборудование</w:t>
      </w:r>
      <w:r>
        <w:t>.</w:t>
      </w:r>
    </w:p>
    <w:p w14:paraId="7475B8FD" w14:textId="77777777" w:rsidR="00273016" w:rsidRDefault="00273016" w:rsidP="00273016">
      <w:pPr>
        <w:spacing w:after="0"/>
      </w:pPr>
      <w:r>
        <w:t>1.Концевы рукава Р-17(соединительные рукава) -требуется замена концевых рукавов, соединительных рукавов (микротрещины)</w:t>
      </w:r>
    </w:p>
    <w:p w14:paraId="6346B659" w14:textId="77777777" w:rsidR="00273016" w:rsidRDefault="00273016" w:rsidP="00273016">
      <w:pPr>
        <w:spacing w:after="0"/>
        <w:rPr>
          <w:b/>
        </w:rPr>
      </w:pPr>
    </w:p>
    <w:p w14:paraId="2ACE58AA" w14:textId="77777777" w:rsidR="00273016" w:rsidRPr="00C74B9C" w:rsidRDefault="00273016" w:rsidP="00273016">
      <w:pPr>
        <w:spacing w:after="0"/>
        <w:rPr>
          <w:b/>
        </w:rPr>
      </w:pPr>
      <w:r w:rsidRPr="00C74B9C">
        <w:rPr>
          <w:b/>
        </w:rPr>
        <w:t>Пневматическая система.</w:t>
      </w:r>
    </w:p>
    <w:p w14:paraId="492C2D8D" w14:textId="79E706CD" w:rsidR="00273016" w:rsidRDefault="00273016" w:rsidP="00273016">
      <w:pPr>
        <w:spacing w:after="0"/>
      </w:pPr>
      <w:r>
        <w:t>1.Пневматические золотники-износ посадочного места регулировочного клапана (требуется замена)</w:t>
      </w:r>
      <w:r w:rsidR="00454035">
        <w:t xml:space="preserve"> </w:t>
      </w:r>
    </w:p>
    <w:p w14:paraId="3EDC521D" w14:textId="764616D6" w:rsidR="00273016" w:rsidRDefault="00273016" w:rsidP="00273016">
      <w:pPr>
        <w:spacing w:after="0"/>
      </w:pPr>
      <w:r>
        <w:t>2.Регулятор давления-заменить регулятор давления (завышает давления)</w:t>
      </w:r>
      <w:r w:rsidR="00454035">
        <w:t xml:space="preserve"> </w:t>
      </w:r>
    </w:p>
    <w:p w14:paraId="2546FED9" w14:textId="77777777" w:rsidR="00273016" w:rsidRDefault="00273016" w:rsidP="00273016">
      <w:pPr>
        <w:spacing w:after="0"/>
      </w:pPr>
      <w:r>
        <w:t>3.Тормазной цилиндр-требуется ремонт цилиндров.</w:t>
      </w:r>
    </w:p>
    <w:p w14:paraId="2FAB9C48" w14:textId="77777777" w:rsidR="00273016" w:rsidRDefault="00273016" w:rsidP="00273016">
      <w:pPr>
        <w:spacing w:after="0"/>
      </w:pPr>
      <w:r>
        <w:t>4.Подводящие воздушные трубы-заменить изношенные.</w:t>
      </w:r>
    </w:p>
    <w:p w14:paraId="65973AA4" w14:textId="77777777" w:rsidR="00273016" w:rsidRDefault="00273016" w:rsidP="00273016">
      <w:pPr>
        <w:spacing w:after="0"/>
        <w:rPr>
          <w:b/>
        </w:rPr>
      </w:pPr>
    </w:p>
    <w:p w14:paraId="75B1802A" w14:textId="77777777" w:rsidR="00273016" w:rsidRPr="00C74B9C" w:rsidRDefault="00273016" w:rsidP="00273016">
      <w:pPr>
        <w:spacing w:after="0"/>
        <w:rPr>
          <w:b/>
        </w:rPr>
      </w:pPr>
      <w:r w:rsidRPr="00C74B9C">
        <w:rPr>
          <w:b/>
        </w:rPr>
        <w:t>Привод механизма подъёма –отпуска магнитов.</w:t>
      </w:r>
    </w:p>
    <w:p w14:paraId="358EBC40" w14:textId="77777777" w:rsidR="00273016" w:rsidRDefault="00273016" w:rsidP="00273016">
      <w:pPr>
        <w:spacing w:after="0"/>
      </w:pPr>
      <w:r>
        <w:t>1.Редуктор подъёма- отпуска магнитов –произвести ремонт.</w:t>
      </w:r>
    </w:p>
    <w:p w14:paraId="3FD8B9CB" w14:textId="77777777" w:rsidR="00273016" w:rsidRDefault="00273016" w:rsidP="00273016">
      <w:pPr>
        <w:spacing w:after="0"/>
      </w:pPr>
      <w:r>
        <w:t>2.Винт подъёма-отпуска магнитов-произвести ревизию по необходимости заменить.</w:t>
      </w:r>
    </w:p>
    <w:p w14:paraId="785C72B7" w14:textId="77777777" w:rsidR="00273016" w:rsidRDefault="00273016" w:rsidP="00273016">
      <w:pPr>
        <w:spacing w:after="0"/>
      </w:pPr>
      <w:r>
        <w:t>3.Электродвигатели на подъем отпуск магнитов-произвести ревизию по необходимости заменить.</w:t>
      </w:r>
    </w:p>
    <w:p w14:paraId="0DA9CBBF" w14:textId="77777777" w:rsidR="00273016" w:rsidRDefault="00273016" w:rsidP="00273016">
      <w:pPr>
        <w:spacing w:after="0"/>
      </w:pPr>
      <w:r>
        <w:t>4.Шарнирное соединения полу магнитов-произвести ремонт.</w:t>
      </w:r>
    </w:p>
    <w:p w14:paraId="45FA1C34" w14:textId="77777777" w:rsidR="00273016" w:rsidRDefault="00273016" w:rsidP="00273016">
      <w:pPr>
        <w:spacing w:after="0"/>
      </w:pPr>
      <w:r>
        <w:t>5.Редуктор подъёма отпуска боковых откосов –произвести ремонт.</w:t>
      </w:r>
    </w:p>
    <w:p w14:paraId="2718CB1D" w14:textId="0B4F24DE" w:rsidR="00273016" w:rsidRDefault="00273016" w:rsidP="00273016">
      <w:pPr>
        <w:spacing w:after="0"/>
      </w:pPr>
      <w:r>
        <w:t>6.Электродвигатели на боковые откосы-произвести ревизию по необходимости заменить.</w:t>
      </w:r>
      <w:r w:rsidR="00454035" w:rsidRPr="00454035">
        <w:rPr>
          <w:color w:val="FF0000"/>
        </w:rPr>
        <w:t xml:space="preserve"> </w:t>
      </w:r>
    </w:p>
    <w:p w14:paraId="7D34D14D" w14:textId="77777777" w:rsidR="00273016" w:rsidRDefault="00273016" w:rsidP="00273016">
      <w:pPr>
        <w:spacing w:after="0"/>
        <w:rPr>
          <w:b/>
        </w:rPr>
      </w:pPr>
    </w:p>
    <w:p w14:paraId="6E4E78E5" w14:textId="77777777" w:rsidR="00273016" w:rsidRPr="00C74B9C" w:rsidRDefault="00273016" w:rsidP="00273016">
      <w:pPr>
        <w:spacing w:after="0"/>
        <w:rPr>
          <w:b/>
        </w:rPr>
      </w:pPr>
      <w:r w:rsidRPr="00C74B9C">
        <w:rPr>
          <w:b/>
        </w:rPr>
        <w:t>Рихтующая балка</w:t>
      </w:r>
    </w:p>
    <w:p w14:paraId="5380E832" w14:textId="29C525FD" w:rsidR="00273016" w:rsidRDefault="00273016" w:rsidP="00273016">
      <w:pPr>
        <w:spacing w:after="0"/>
      </w:pPr>
      <w:r>
        <w:t>1.Электродвигатель –произвести ремонт (греется).</w:t>
      </w:r>
      <w:r w:rsidR="00454035">
        <w:t xml:space="preserve"> </w:t>
      </w:r>
    </w:p>
    <w:p w14:paraId="13589B83" w14:textId="77777777" w:rsidR="00273016" w:rsidRDefault="00273016" w:rsidP="00273016">
      <w:pPr>
        <w:spacing w:after="0"/>
      </w:pPr>
      <w:r>
        <w:t>2.Винт сдвига балки-произвести ремонт.</w:t>
      </w:r>
    </w:p>
    <w:p w14:paraId="49529FCB" w14:textId="77777777" w:rsidR="00273016" w:rsidRDefault="00273016" w:rsidP="00273016">
      <w:pPr>
        <w:spacing w:after="0"/>
      </w:pPr>
      <w:r>
        <w:t>3.Редуктор сдвига балки-заменить изношенные детали.</w:t>
      </w:r>
    </w:p>
    <w:p w14:paraId="01C91939" w14:textId="77777777" w:rsidR="00273016" w:rsidRDefault="00273016" w:rsidP="00273016">
      <w:pPr>
        <w:spacing w:after="0"/>
      </w:pPr>
      <w:r>
        <w:t>4.Рехтующая балка-произвести диагностику рамы рихтующей балки.</w:t>
      </w:r>
    </w:p>
    <w:p w14:paraId="1AD95775" w14:textId="77777777" w:rsidR="00273016" w:rsidRDefault="00273016" w:rsidP="00273016">
      <w:pPr>
        <w:spacing w:after="0"/>
      </w:pPr>
      <w:r w:rsidRPr="00C74B9C">
        <w:rPr>
          <w:b/>
        </w:rPr>
        <w:t>Электрооборудование</w:t>
      </w:r>
      <w:r>
        <w:t>.</w:t>
      </w:r>
    </w:p>
    <w:p w14:paraId="1EFCDC61" w14:textId="77777777" w:rsidR="00273016" w:rsidRDefault="00273016" w:rsidP="00273016">
      <w:pPr>
        <w:spacing w:after="0"/>
      </w:pPr>
      <w:r>
        <w:t>1.Кабельное продукция освещения-произвести ревизию и замену изношенных продукцию освещения.</w:t>
      </w:r>
    </w:p>
    <w:p w14:paraId="659F3A8C" w14:textId="77777777" w:rsidR="00273016" w:rsidRDefault="00273016" w:rsidP="00273016">
      <w:pPr>
        <w:spacing w:after="0"/>
      </w:pPr>
      <w:r>
        <w:lastRenderedPageBreak/>
        <w:t>2.Кабельное продукция цепи управления-произвести замену кабель цепи управления.</w:t>
      </w:r>
    </w:p>
    <w:p w14:paraId="2895E760" w14:textId="77777777" w:rsidR="00273016" w:rsidRDefault="00273016" w:rsidP="00273016">
      <w:pPr>
        <w:spacing w:after="0"/>
      </w:pPr>
      <w:r>
        <w:t>3.Электрооборудования-произвести капитальный ремонт в объёме КР-1.</w:t>
      </w:r>
    </w:p>
    <w:p w14:paraId="19DA118A" w14:textId="49A3BE37" w:rsidR="00273016" w:rsidRPr="00454035" w:rsidRDefault="00273016" w:rsidP="00273016">
      <w:pPr>
        <w:spacing w:after="0"/>
        <w:rPr>
          <w:color w:val="FF0000"/>
        </w:rPr>
      </w:pPr>
      <w:r>
        <w:t>4.Кабель –установить дополненный вывод кабеля подключения на 380 В.</w:t>
      </w:r>
      <w:r w:rsidR="00454035">
        <w:t xml:space="preserve"> </w:t>
      </w:r>
    </w:p>
    <w:p w14:paraId="5DDF8F6E" w14:textId="77777777" w:rsidR="00273016" w:rsidRDefault="00273016" w:rsidP="00273016">
      <w:pPr>
        <w:spacing w:after="0"/>
      </w:pPr>
      <w:r>
        <w:t>5.Выностные пульт-произвести ремонт и замену изношенных кнопок и переключателей.</w:t>
      </w:r>
    </w:p>
    <w:p w14:paraId="648E66EB" w14:textId="23A69B62" w:rsidR="00273016" w:rsidRDefault="00273016" w:rsidP="00273016">
      <w:pPr>
        <w:spacing w:after="0"/>
      </w:pPr>
      <w:r>
        <w:t xml:space="preserve">6.Концевые выключатели –произвести замену концевых выключателей. </w:t>
      </w:r>
    </w:p>
    <w:p w14:paraId="460F3E28" w14:textId="77777777" w:rsidR="00273016" w:rsidRDefault="00273016" w:rsidP="00273016">
      <w:pPr>
        <w:spacing w:after="0"/>
      </w:pPr>
      <w:r>
        <w:t>7.Аккумуляторные батареи- установить АБ 6СТ190 А. в количестве 2-х штук.</w:t>
      </w:r>
    </w:p>
    <w:p w14:paraId="51D056E0" w14:textId="77777777" w:rsidR="00273016" w:rsidRDefault="00273016" w:rsidP="00273016">
      <w:pPr>
        <w:spacing w:after="0"/>
      </w:pPr>
      <w:r>
        <w:t>8.Сигнал-установить проблесковый маячок в количестве 2-х штук.</w:t>
      </w:r>
    </w:p>
    <w:p w14:paraId="40A1C11E" w14:textId="77777777" w:rsidR="00273016" w:rsidRDefault="00273016" w:rsidP="00273016">
      <w:pPr>
        <w:spacing w:after="0"/>
      </w:pPr>
      <w:r>
        <w:t>9.Звуковой сигнал-произвести ремонт.</w:t>
      </w:r>
    </w:p>
    <w:p w14:paraId="187A6B66" w14:textId="77777777" w:rsidR="00273016" w:rsidRDefault="00273016" w:rsidP="00273016">
      <w:pPr>
        <w:spacing w:after="0"/>
      </w:pPr>
      <w:r>
        <w:t>10.Освещения-установить прожекторы освещения на торцах ЭЛБ на 220 В количестве 2-х штук.</w:t>
      </w:r>
    </w:p>
    <w:p w14:paraId="2B76F72E" w14:textId="08EA680E" w:rsidR="00273016" w:rsidRPr="00454035" w:rsidRDefault="00273016" w:rsidP="00273016">
      <w:pPr>
        <w:spacing w:after="0"/>
        <w:rPr>
          <w:color w:val="FF0000"/>
        </w:rPr>
      </w:pPr>
      <w:r>
        <w:t>11.Наружное освещения-установить наружное освещения по раме ЭЛБ.</w:t>
      </w:r>
      <w:r w:rsidR="00454035">
        <w:t xml:space="preserve"> </w:t>
      </w:r>
    </w:p>
    <w:p w14:paraId="0DF5725C" w14:textId="77777777" w:rsidR="00273016" w:rsidRDefault="00273016" w:rsidP="00273016">
      <w:pPr>
        <w:spacing w:after="0"/>
        <w:rPr>
          <w:b/>
        </w:rPr>
      </w:pPr>
    </w:p>
    <w:p w14:paraId="1C30F450" w14:textId="77777777" w:rsidR="00273016" w:rsidRDefault="00273016" w:rsidP="00273016">
      <w:pPr>
        <w:spacing w:after="0"/>
        <w:rPr>
          <w:b/>
        </w:rPr>
      </w:pPr>
      <w:r w:rsidRPr="00C74B9C">
        <w:rPr>
          <w:b/>
        </w:rPr>
        <w:t>Электромагнит.</w:t>
      </w:r>
    </w:p>
    <w:p w14:paraId="1D196014" w14:textId="77777777" w:rsidR="00273016" w:rsidRDefault="00273016" w:rsidP="00273016">
      <w:pPr>
        <w:spacing w:after="0"/>
      </w:pPr>
      <w:r>
        <w:t>1.</w:t>
      </w:r>
      <w:r w:rsidRPr="00C74B9C">
        <w:t>Электромагнитные</w:t>
      </w:r>
      <w:r>
        <w:t xml:space="preserve"> катушки-требуется ремонт электромагнитных катушек-28 штук.</w:t>
      </w:r>
    </w:p>
    <w:p w14:paraId="7187AFE3" w14:textId="77777777" w:rsidR="00273016" w:rsidRDefault="00273016" w:rsidP="00273016">
      <w:pPr>
        <w:spacing w:after="0"/>
      </w:pPr>
      <w:r>
        <w:t>2.Полюстная решетка-требуется замена полюсных решеток-16 штук (на бронзовые).</w:t>
      </w:r>
    </w:p>
    <w:p w14:paraId="7D738262" w14:textId="77777777" w:rsidR="00273016" w:rsidRDefault="00273016" w:rsidP="00273016">
      <w:pPr>
        <w:spacing w:after="0"/>
      </w:pPr>
      <w:r>
        <w:t>3.Ролики направляющие –требуется заменить-8 штук.</w:t>
      </w:r>
    </w:p>
    <w:p w14:paraId="535DF198" w14:textId="77777777" w:rsidR="00273016" w:rsidRDefault="00273016" w:rsidP="00273016">
      <w:pPr>
        <w:spacing w:after="0"/>
        <w:rPr>
          <w:b/>
        </w:rPr>
      </w:pPr>
    </w:p>
    <w:p w14:paraId="560A4822" w14:textId="77777777" w:rsidR="00273016" w:rsidRDefault="00273016" w:rsidP="00273016">
      <w:pPr>
        <w:spacing w:after="0"/>
        <w:rPr>
          <w:b/>
        </w:rPr>
      </w:pPr>
      <w:r w:rsidRPr="00C74B9C">
        <w:rPr>
          <w:b/>
        </w:rPr>
        <w:t>Рельса-шпальные щетки</w:t>
      </w:r>
    </w:p>
    <w:p w14:paraId="637E1A1D" w14:textId="6107F261" w:rsidR="00273016" w:rsidRDefault="00273016" w:rsidP="00273016">
      <w:pPr>
        <w:spacing w:after="0"/>
      </w:pPr>
      <w:r w:rsidRPr="00C74B9C">
        <w:t>1</w:t>
      </w:r>
      <w:r>
        <w:t>.Электродвигатель-требуется ревизия.</w:t>
      </w:r>
      <w:r w:rsidR="00454035">
        <w:t xml:space="preserve"> </w:t>
      </w:r>
    </w:p>
    <w:p w14:paraId="77BCBB99" w14:textId="789E03E2" w:rsidR="00273016" w:rsidRPr="00454035" w:rsidRDefault="00273016" w:rsidP="00273016">
      <w:pPr>
        <w:spacing w:after="0"/>
        <w:rPr>
          <w:color w:val="FF0000"/>
        </w:rPr>
      </w:pPr>
      <w:r>
        <w:t>2.Шпальные щетки-заменить.</w:t>
      </w:r>
      <w:r w:rsidR="00454035">
        <w:t xml:space="preserve"> </w:t>
      </w:r>
    </w:p>
    <w:p w14:paraId="1E75E075" w14:textId="77777777" w:rsidR="00273016" w:rsidRDefault="00273016" w:rsidP="00273016">
      <w:pPr>
        <w:spacing w:after="0"/>
      </w:pPr>
      <w:r>
        <w:t>3.Редуктор механизма подъёма-отпуска щеток-произвести ремонт.</w:t>
      </w:r>
    </w:p>
    <w:p w14:paraId="2B30B65B" w14:textId="77777777" w:rsidR="00273016" w:rsidRDefault="00273016" w:rsidP="00273016">
      <w:pPr>
        <w:spacing w:after="0"/>
        <w:rPr>
          <w:b/>
        </w:rPr>
      </w:pPr>
    </w:p>
    <w:p w14:paraId="06D09056" w14:textId="77777777" w:rsidR="00273016" w:rsidRPr="009555D2" w:rsidRDefault="00273016" w:rsidP="00273016">
      <w:pPr>
        <w:spacing w:after="0"/>
        <w:rPr>
          <w:b/>
        </w:rPr>
      </w:pPr>
      <w:r w:rsidRPr="009555D2">
        <w:rPr>
          <w:b/>
        </w:rPr>
        <w:t>Механизм крыла для струнки</w:t>
      </w:r>
    </w:p>
    <w:p w14:paraId="0A3DED77" w14:textId="77777777" w:rsidR="00273016" w:rsidRDefault="00273016" w:rsidP="00273016">
      <w:pPr>
        <w:spacing w:after="0"/>
      </w:pPr>
      <w:r>
        <w:t>1.Редуктора наклона крыла-требуется ремонт (замена изношенных механизмов)</w:t>
      </w:r>
    </w:p>
    <w:p w14:paraId="04CBA6E1" w14:textId="533D7AD4" w:rsidR="00273016" w:rsidRPr="00454035" w:rsidRDefault="00273016" w:rsidP="00273016">
      <w:pPr>
        <w:spacing w:after="0"/>
      </w:pPr>
      <w:r>
        <w:t>2.Электродвигатели наклона крыла-требуется ревизия.</w:t>
      </w:r>
      <w:r w:rsidR="00454035" w:rsidRPr="00454035">
        <w:rPr>
          <w:color w:val="FF0000"/>
        </w:rPr>
        <w:t xml:space="preserve"> </w:t>
      </w:r>
    </w:p>
    <w:p w14:paraId="13CDC581" w14:textId="77777777" w:rsidR="00273016" w:rsidRDefault="00273016" w:rsidP="00273016">
      <w:pPr>
        <w:spacing w:after="0"/>
      </w:pPr>
      <w:r>
        <w:t>3.Рама наклона крыла-требуется усиления треснутых швов.</w:t>
      </w:r>
    </w:p>
    <w:p w14:paraId="581EAF71" w14:textId="77777777" w:rsidR="00273016" w:rsidRDefault="00273016" w:rsidP="00273016">
      <w:pPr>
        <w:spacing w:after="0"/>
      </w:pPr>
      <w:r>
        <w:t>4. Цепи для струнки-заменить изношенные.</w:t>
      </w:r>
    </w:p>
    <w:p w14:paraId="2C3D6A21" w14:textId="77777777" w:rsidR="00273016" w:rsidRDefault="00273016" w:rsidP="00273016">
      <w:pPr>
        <w:spacing w:after="0"/>
        <w:rPr>
          <w:b/>
        </w:rPr>
      </w:pPr>
    </w:p>
    <w:p w14:paraId="4B1D32ED" w14:textId="77777777" w:rsidR="00273016" w:rsidRDefault="00273016" w:rsidP="00273016">
      <w:pPr>
        <w:spacing w:after="0"/>
      </w:pPr>
      <w:r w:rsidRPr="00231959">
        <w:rPr>
          <w:b/>
        </w:rPr>
        <w:t>Дизельное помещения</w:t>
      </w:r>
      <w:r>
        <w:t>.</w:t>
      </w:r>
    </w:p>
    <w:p w14:paraId="3A379E1E" w14:textId="77777777" w:rsidR="00273016" w:rsidRDefault="00273016" w:rsidP="00273016">
      <w:pPr>
        <w:spacing w:after="0"/>
      </w:pPr>
      <w:r>
        <w:t>1.Замена окон, дверей.</w:t>
      </w:r>
    </w:p>
    <w:p w14:paraId="02B9AD95" w14:textId="77777777" w:rsidR="00273016" w:rsidRDefault="00273016" w:rsidP="00273016">
      <w:pPr>
        <w:spacing w:after="0"/>
      </w:pPr>
      <w:r>
        <w:t>2.Произвести ремонт стен.</w:t>
      </w:r>
    </w:p>
    <w:p w14:paraId="2844E7F3" w14:textId="77777777" w:rsidR="00273016" w:rsidRDefault="00273016" w:rsidP="00273016">
      <w:pPr>
        <w:spacing w:after="0"/>
      </w:pPr>
      <w:r>
        <w:t>3.Произвести ремонт и замену не исправных плафонов освещения.</w:t>
      </w:r>
    </w:p>
    <w:p w14:paraId="76831F4E" w14:textId="77777777" w:rsidR="00273016" w:rsidRDefault="00273016" w:rsidP="00273016">
      <w:pPr>
        <w:spacing w:after="0"/>
        <w:rPr>
          <w:b/>
        </w:rPr>
      </w:pPr>
    </w:p>
    <w:p w14:paraId="1F54F5DD" w14:textId="77777777" w:rsidR="00273016" w:rsidRPr="00231959" w:rsidRDefault="00273016" w:rsidP="00273016">
      <w:pPr>
        <w:spacing w:after="0"/>
        <w:rPr>
          <w:b/>
        </w:rPr>
      </w:pPr>
      <w:r w:rsidRPr="00231959">
        <w:rPr>
          <w:b/>
        </w:rPr>
        <w:t>Средняя будка.</w:t>
      </w:r>
    </w:p>
    <w:p w14:paraId="1968E2F3" w14:textId="77777777" w:rsidR="00273016" w:rsidRDefault="00273016" w:rsidP="00273016">
      <w:pPr>
        <w:spacing w:after="0"/>
      </w:pPr>
      <w:r>
        <w:t>1.Заменить окна, двери.</w:t>
      </w:r>
    </w:p>
    <w:p w14:paraId="67D73893" w14:textId="77777777" w:rsidR="00273016" w:rsidRDefault="00273016" w:rsidP="00273016">
      <w:pPr>
        <w:spacing w:after="0"/>
      </w:pPr>
      <w:r>
        <w:t>2.Произвести замену полов.</w:t>
      </w:r>
    </w:p>
    <w:p w14:paraId="46A2575D" w14:textId="77777777" w:rsidR="00273016" w:rsidRDefault="00273016" w:rsidP="00273016">
      <w:pPr>
        <w:spacing w:after="0"/>
      </w:pPr>
      <w:r>
        <w:t>3.Произвести ремонт стен.</w:t>
      </w:r>
    </w:p>
    <w:p w14:paraId="5CFE5D34" w14:textId="77777777" w:rsidR="00273016" w:rsidRDefault="00273016" w:rsidP="00273016">
      <w:pPr>
        <w:spacing w:after="0"/>
      </w:pPr>
      <w:r>
        <w:t>4.Произвести ремонт освещения.</w:t>
      </w:r>
    </w:p>
    <w:p w14:paraId="254A8C9A" w14:textId="77777777" w:rsidR="00273016" w:rsidRDefault="00273016" w:rsidP="00273016">
      <w:pPr>
        <w:spacing w:after="0"/>
        <w:rPr>
          <w:b/>
        </w:rPr>
      </w:pPr>
    </w:p>
    <w:p w14:paraId="3800BB53" w14:textId="77777777" w:rsidR="00273016" w:rsidRDefault="00273016" w:rsidP="00273016">
      <w:pPr>
        <w:spacing w:after="0"/>
      </w:pPr>
      <w:r w:rsidRPr="00231959">
        <w:rPr>
          <w:b/>
        </w:rPr>
        <w:t>Жилое помещения</w:t>
      </w:r>
      <w:r>
        <w:t>.</w:t>
      </w:r>
    </w:p>
    <w:p w14:paraId="0F1F2EA8" w14:textId="77777777" w:rsidR="00273016" w:rsidRDefault="00273016" w:rsidP="00273016">
      <w:pPr>
        <w:spacing w:after="0"/>
      </w:pPr>
      <w:r>
        <w:t>1.Заменить печь отопления.</w:t>
      </w:r>
    </w:p>
    <w:p w14:paraId="3A4D8BCB" w14:textId="77777777" w:rsidR="00273016" w:rsidRDefault="00273016" w:rsidP="00273016">
      <w:pPr>
        <w:spacing w:after="0"/>
      </w:pPr>
      <w:r>
        <w:t>2.Заменить полы.</w:t>
      </w:r>
    </w:p>
    <w:p w14:paraId="4BF8BD64" w14:textId="77777777" w:rsidR="00273016" w:rsidRDefault="00273016" w:rsidP="00273016">
      <w:pPr>
        <w:spacing w:after="0"/>
      </w:pPr>
      <w:r>
        <w:t>3.Утиплить стены.</w:t>
      </w:r>
    </w:p>
    <w:p w14:paraId="20868C95" w14:textId="77777777" w:rsidR="00273016" w:rsidRDefault="00273016" w:rsidP="00273016">
      <w:pPr>
        <w:spacing w:after="0"/>
      </w:pPr>
      <w:r>
        <w:t>4.Установить кондиционер.</w:t>
      </w:r>
    </w:p>
    <w:p w14:paraId="64CBEF24" w14:textId="77777777" w:rsidR="00273016" w:rsidRDefault="00273016" w:rsidP="00273016">
      <w:pPr>
        <w:spacing w:after="0"/>
      </w:pPr>
      <w:r>
        <w:t>5.Установить душевую кабину.</w:t>
      </w:r>
    </w:p>
    <w:p w14:paraId="7EA22F10" w14:textId="77777777" w:rsidR="00273016" w:rsidRDefault="00273016" w:rsidP="00273016">
      <w:pPr>
        <w:spacing w:after="0"/>
      </w:pPr>
      <w:r>
        <w:t>6.Произвести ремонт освещения.</w:t>
      </w:r>
    </w:p>
    <w:p w14:paraId="2EF463BD" w14:textId="77777777" w:rsidR="00273016" w:rsidRDefault="00273016" w:rsidP="00273016">
      <w:pPr>
        <w:spacing w:after="0"/>
        <w:rPr>
          <w:b/>
        </w:rPr>
      </w:pPr>
    </w:p>
    <w:p w14:paraId="70A304ED" w14:textId="77777777" w:rsidR="00273016" w:rsidRPr="00231959" w:rsidRDefault="00273016" w:rsidP="00273016">
      <w:pPr>
        <w:spacing w:after="0"/>
        <w:rPr>
          <w:b/>
        </w:rPr>
      </w:pPr>
      <w:r w:rsidRPr="00231959">
        <w:rPr>
          <w:b/>
        </w:rPr>
        <w:t>Маятник.</w:t>
      </w:r>
    </w:p>
    <w:p w14:paraId="3900EBF0" w14:textId="77777777" w:rsidR="00273016" w:rsidRDefault="00273016" w:rsidP="00273016">
      <w:pPr>
        <w:spacing w:after="0"/>
      </w:pPr>
      <w:r>
        <w:t>1.Установить маятник уровня механический.</w:t>
      </w:r>
    </w:p>
    <w:p w14:paraId="73682921" w14:textId="77777777" w:rsidR="00273016" w:rsidRDefault="00273016" w:rsidP="00273016">
      <w:pPr>
        <w:spacing w:after="0"/>
        <w:rPr>
          <w:b/>
        </w:rPr>
      </w:pPr>
    </w:p>
    <w:p w14:paraId="7DFEDA1C" w14:textId="77777777" w:rsidR="00273016" w:rsidRPr="00231959" w:rsidRDefault="00273016" w:rsidP="00273016">
      <w:pPr>
        <w:spacing w:after="0"/>
        <w:rPr>
          <w:b/>
        </w:rPr>
      </w:pPr>
      <w:r w:rsidRPr="00231959">
        <w:rPr>
          <w:b/>
        </w:rPr>
        <w:t>Покраска</w:t>
      </w:r>
    </w:p>
    <w:p w14:paraId="35025F94" w14:textId="235A1DFF" w:rsidR="00273016" w:rsidRPr="000F28DA" w:rsidRDefault="00273016" w:rsidP="00273016">
      <w:pPr>
        <w:spacing w:after="0"/>
        <w:rPr>
          <w:color w:val="FF0000"/>
        </w:rPr>
      </w:pPr>
      <w:r>
        <w:lastRenderedPageBreak/>
        <w:t>1.Произвести покраску с нанесением всех трафаретов.</w:t>
      </w:r>
      <w:r w:rsidR="000F28DA">
        <w:t xml:space="preserve"> </w:t>
      </w:r>
    </w:p>
    <w:p w14:paraId="371990E6" w14:textId="77777777" w:rsidR="00273016" w:rsidRPr="00C74B9C" w:rsidRDefault="00273016" w:rsidP="00273016">
      <w:pPr>
        <w:spacing w:after="0"/>
        <w:rPr>
          <w:b/>
        </w:rPr>
      </w:pPr>
      <w:r w:rsidRPr="00C74B9C">
        <w:rPr>
          <w:b/>
        </w:rPr>
        <w:t xml:space="preserve">  </w:t>
      </w:r>
    </w:p>
    <w:p w14:paraId="74C159BB" w14:textId="77777777" w:rsidR="00273016" w:rsidRDefault="00273016" w:rsidP="00273016">
      <w:pPr>
        <w:spacing w:after="0" w:line="240" w:lineRule="auto"/>
        <w:ind w:firstLine="708"/>
      </w:pPr>
    </w:p>
    <w:p w14:paraId="389C5F1C" w14:textId="77777777" w:rsidR="00273016" w:rsidRDefault="00273016" w:rsidP="00273016">
      <w:pPr>
        <w:spacing w:after="0" w:line="240" w:lineRule="auto"/>
        <w:ind w:firstLine="708"/>
      </w:pPr>
    </w:p>
    <w:p w14:paraId="61F97888" w14:textId="77777777" w:rsidR="00273016" w:rsidRDefault="00273016" w:rsidP="00273016">
      <w:pPr>
        <w:spacing w:after="0" w:line="240" w:lineRule="auto"/>
      </w:pPr>
    </w:p>
    <w:sectPr w:rsidR="00273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5C"/>
    <w:rsid w:val="000F28DA"/>
    <w:rsid w:val="00273016"/>
    <w:rsid w:val="002E5E2C"/>
    <w:rsid w:val="003040E7"/>
    <w:rsid w:val="003C00B2"/>
    <w:rsid w:val="00454035"/>
    <w:rsid w:val="00511ED5"/>
    <w:rsid w:val="00842583"/>
    <w:rsid w:val="00860D8E"/>
    <w:rsid w:val="009A7589"/>
    <w:rsid w:val="00AB585C"/>
    <w:rsid w:val="00AD01CC"/>
    <w:rsid w:val="00AD616A"/>
    <w:rsid w:val="00D617C2"/>
    <w:rsid w:val="00E72F29"/>
    <w:rsid w:val="00EB792F"/>
    <w:rsid w:val="00FB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5F61"/>
  <w15:chartTrackingRefBased/>
  <w15:docId w15:val="{52D48D9E-F032-443B-8E26-DE58A371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3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Шабасов Анатолий Михайлович</cp:lastModifiedBy>
  <cp:revision>15</cp:revision>
  <cp:lastPrinted>2025-01-05T09:12:00Z</cp:lastPrinted>
  <dcterms:created xsi:type="dcterms:W3CDTF">2024-12-31T04:21:00Z</dcterms:created>
  <dcterms:modified xsi:type="dcterms:W3CDTF">2025-02-14T11:17:00Z</dcterms:modified>
</cp:coreProperties>
</file>